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238"/>
        <w:gridCol w:w="190"/>
        <w:gridCol w:w="5420"/>
        <w:gridCol w:w="399"/>
      </w:tblGrid>
      <w:tr w:rsidR="000278BB" w:rsidRPr="00E04708" w14:paraId="48FF955C" w14:textId="77777777" w:rsidTr="00F308B7"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1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14:paraId="5731C6EB" w14:textId="77777777" w:rsidTr="00F308B7"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61C110C8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</w:t>
            </w:r>
            <w:r w:rsidR="00212BCA">
              <w:rPr>
                <w:b/>
                <w:sz w:val="28"/>
                <w:szCs w:val="28"/>
              </w:rPr>
              <w:t xml:space="preserve"> </w:t>
            </w:r>
            <w:r w:rsidRPr="00EE7600">
              <w:rPr>
                <w:b/>
                <w:sz w:val="28"/>
                <w:szCs w:val="28"/>
              </w:rPr>
              <w:t>phúc</w:t>
            </w:r>
          </w:p>
        </w:tc>
      </w:tr>
      <w:tr w:rsidR="0081081D" w:rsidRPr="00EE7600" w14:paraId="74CF94A3" w14:textId="77777777" w:rsidTr="00F308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4" w:type="pct"/>
          </w:tcPr>
          <w:p w14:paraId="2BA90103" w14:textId="77777777" w:rsidR="0081081D" w:rsidRPr="005D1542" w:rsidRDefault="0081081D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54238BBB">
                      <wp:simplePos x="0" y="0"/>
                      <wp:positionH relativeFrom="column">
                        <wp:posOffset>778180</wp:posOffset>
                      </wp:positionH>
                      <wp:positionV relativeFrom="paragraph">
                        <wp:posOffset>1270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25pt,.1pt" to="91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"/>
                  </w:pict>
                </mc:Fallback>
              </mc:AlternateContent>
            </w:r>
            <w:r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125" w:type="pct"/>
          </w:tcPr>
          <w:p w14:paraId="0D988930" w14:textId="77777777"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161" w:type="pct"/>
            <w:gridSpan w:val="3"/>
          </w:tcPr>
          <w:p w14:paraId="6885EC85" w14:textId="6470763A" w:rsidR="0081081D" w:rsidRPr="00EE7600" w:rsidRDefault="0081081D" w:rsidP="00901D96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50930F81">
                      <wp:simplePos x="0" y="0"/>
                      <wp:positionH relativeFrom="column">
                        <wp:posOffset>748538</wp:posOffset>
                      </wp:positionH>
                      <wp:positionV relativeFrom="paragraph">
                        <wp:posOffset>-635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95pt,-.05pt" to="229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 xml:space="preserve">Bình Định, ngày   </w:t>
            </w:r>
            <w:r w:rsidR="00212BCA">
              <w:rPr>
                <w:i/>
                <w:sz w:val="28"/>
                <w:szCs w:val="28"/>
              </w:rPr>
              <w:t xml:space="preserve">  </w:t>
            </w:r>
            <w:r w:rsidRPr="00EE7600">
              <w:rPr>
                <w:i/>
                <w:sz w:val="28"/>
                <w:szCs w:val="28"/>
              </w:rPr>
              <w:t xml:space="preserve">    tháng</w:t>
            </w:r>
            <w:r w:rsidR="00212BCA">
              <w:rPr>
                <w:i/>
                <w:sz w:val="28"/>
                <w:szCs w:val="28"/>
              </w:rPr>
              <w:t xml:space="preserve">        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282B1D">
              <w:rPr>
                <w:i/>
                <w:sz w:val="28"/>
                <w:szCs w:val="28"/>
              </w:rPr>
              <w:t>2</w:t>
            </w:r>
          </w:p>
        </w:tc>
      </w:tr>
      <w:tr w:rsidR="0081081D" w:rsidRPr="00162544" w14:paraId="63B13450" w14:textId="77777777" w:rsidTr="00212B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0" w:type="pct"/>
        </w:trPr>
        <w:tc>
          <w:tcPr>
            <w:tcW w:w="1939" w:type="pct"/>
            <w:gridSpan w:val="3"/>
          </w:tcPr>
          <w:p w14:paraId="74B88D4F" w14:textId="77777777" w:rsidR="00901D96" w:rsidRDefault="0081081D" w:rsidP="00901D96">
            <w:pPr>
              <w:jc w:val="center"/>
            </w:pPr>
            <w:r>
              <w:t xml:space="preserve">V/v </w:t>
            </w:r>
            <w:r w:rsidR="00901D96">
              <w:t xml:space="preserve">đăng ký tham gia </w:t>
            </w:r>
          </w:p>
          <w:p w14:paraId="7FBB2C13" w14:textId="6754C92D" w:rsidR="0081081D" w:rsidRPr="0081081D" w:rsidRDefault="00DE1951" w:rsidP="00901D96">
            <w:pPr>
              <w:jc w:val="center"/>
            </w:pPr>
            <w:r>
              <w:t>K</w:t>
            </w:r>
            <w:r w:rsidR="00212BCA">
              <w:t>hóa đào tạo An toàn tiêm chủng</w:t>
            </w:r>
          </w:p>
        </w:tc>
        <w:tc>
          <w:tcPr>
            <w:tcW w:w="2851" w:type="pct"/>
          </w:tcPr>
          <w:p w14:paraId="600CBCBB" w14:textId="452035C2" w:rsidR="0081081D" w:rsidRPr="00EE7600" w:rsidRDefault="0081081D" w:rsidP="00F6532A">
            <w:pPr>
              <w:rPr>
                <w:i/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F6532A">
      <w:pPr>
        <w:ind w:left="3600" w:hanging="1440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3371C4B3" w:rsidR="000278BB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81D">
        <w:rPr>
          <w:sz w:val="28"/>
          <w:szCs w:val="28"/>
        </w:rPr>
        <w:t xml:space="preserve">Các cơ sở khám, </w:t>
      </w:r>
      <w:r w:rsidR="000278BB" w:rsidRPr="00CF0C34">
        <w:rPr>
          <w:sz w:val="28"/>
          <w:szCs w:val="28"/>
        </w:rPr>
        <w:t>chữa bệnh trực thuộc Sở Y tế</w:t>
      </w:r>
      <w:r>
        <w:rPr>
          <w:sz w:val="28"/>
          <w:szCs w:val="28"/>
        </w:rPr>
        <w:t>;</w:t>
      </w:r>
    </w:p>
    <w:p w14:paraId="4FBBCB1C" w14:textId="7248C3B6" w:rsidR="00E904AE" w:rsidRDefault="00E904AE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Trung tâm Kiểm soát bệnh tật;</w:t>
      </w:r>
    </w:p>
    <w:p w14:paraId="30CCC031" w14:textId="77777777" w:rsidR="00C12038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Bình Định;</w:t>
      </w:r>
      <w:bookmarkStart w:id="0" w:name="_GoBack"/>
      <w:bookmarkEnd w:id="0"/>
    </w:p>
    <w:p w14:paraId="39F5DFE2" w14:textId="5233DB71" w:rsidR="00C12038" w:rsidRDefault="00D33ECB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đa khoa Hòa Bình;</w:t>
      </w:r>
    </w:p>
    <w:p w14:paraId="63AC9544" w14:textId="12C893DC" w:rsidR="00D33ECB" w:rsidRDefault="00D33ECB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A6A4F">
        <w:rPr>
          <w:sz w:val="28"/>
          <w:szCs w:val="28"/>
        </w:rPr>
        <w:t xml:space="preserve"> Các Cơ sở tiêm chủng</w:t>
      </w:r>
      <w:r w:rsidR="00982BB3">
        <w:rPr>
          <w:sz w:val="28"/>
          <w:szCs w:val="28"/>
        </w:rPr>
        <w:t xml:space="preserve">. </w:t>
      </w:r>
    </w:p>
    <w:p w14:paraId="289AB0E7" w14:textId="77777777" w:rsidR="000278BB" w:rsidRPr="00CF0C34" w:rsidRDefault="000278BB" w:rsidP="00F6532A">
      <w:pPr>
        <w:ind w:left="3240"/>
        <w:jc w:val="both"/>
        <w:rPr>
          <w:sz w:val="28"/>
          <w:szCs w:val="28"/>
        </w:rPr>
      </w:pPr>
    </w:p>
    <w:p w14:paraId="3FC4BA53" w14:textId="6E953CA6" w:rsidR="00311FE7" w:rsidRPr="00F308B7" w:rsidRDefault="009D1FDC" w:rsidP="00212BC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Căn cứ T</w:t>
      </w:r>
      <w:r w:rsidR="00D316B8" w:rsidRPr="00F308B7">
        <w:rPr>
          <w:sz w:val="28"/>
          <w:szCs w:val="28"/>
        </w:rPr>
        <w:t xml:space="preserve">hông báo </w:t>
      </w:r>
      <w:r w:rsidR="00212BCA">
        <w:rPr>
          <w:sz w:val="28"/>
          <w:szCs w:val="28"/>
        </w:rPr>
        <w:t>số 2044/TB-PAS ngày 30/5/2022</w:t>
      </w:r>
      <w:r w:rsidR="00311FE7" w:rsidRPr="00F308B7">
        <w:rPr>
          <w:sz w:val="28"/>
          <w:szCs w:val="28"/>
        </w:rPr>
        <w:t xml:space="preserve"> của </w:t>
      </w:r>
      <w:r w:rsidR="00901D96">
        <w:rPr>
          <w:sz w:val="28"/>
          <w:szCs w:val="28"/>
        </w:rPr>
        <w:t xml:space="preserve">Viện </w:t>
      </w:r>
      <w:r w:rsidR="00212BCA">
        <w:rPr>
          <w:sz w:val="28"/>
          <w:szCs w:val="28"/>
        </w:rPr>
        <w:t>Pasteur thành phố Hồ Chí Minh</w:t>
      </w:r>
      <w:r w:rsidR="00901D96">
        <w:rPr>
          <w:sz w:val="28"/>
          <w:szCs w:val="28"/>
        </w:rPr>
        <w:t xml:space="preserve"> </w:t>
      </w:r>
      <w:r w:rsidR="00212BCA">
        <w:rPr>
          <w:sz w:val="28"/>
          <w:szCs w:val="28"/>
        </w:rPr>
        <w:t xml:space="preserve">về thời gian tổ chức khóa đào tạo trực tuyến An toàn tiêm chủng </w:t>
      </w:r>
      <w:r w:rsidR="00901D96">
        <w:rPr>
          <w:i/>
          <w:sz w:val="28"/>
          <w:szCs w:val="28"/>
        </w:rPr>
        <w:t>(đính kèm)</w:t>
      </w:r>
      <w:r w:rsidR="00901D96" w:rsidRPr="00901D96">
        <w:rPr>
          <w:sz w:val="28"/>
          <w:szCs w:val="28"/>
        </w:rPr>
        <w:t>;</w:t>
      </w:r>
    </w:p>
    <w:p w14:paraId="1A543EDA" w14:textId="239EAD26" w:rsidR="00F308B7" w:rsidRDefault="00F84DF5" w:rsidP="00F308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Sở Y</w:t>
      </w:r>
      <w:r w:rsidR="00D316B8" w:rsidRPr="00D316B8">
        <w:rPr>
          <w:sz w:val="28"/>
          <w:szCs w:val="28"/>
        </w:rPr>
        <w:t xml:space="preserve"> tế </w:t>
      </w:r>
      <w:r w:rsidR="00311FE7">
        <w:rPr>
          <w:sz w:val="28"/>
          <w:szCs w:val="28"/>
        </w:rPr>
        <w:t>đề nghị các đơn vị</w:t>
      </w:r>
      <w:r w:rsidR="00901D96">
        <w:rPr>
          <w:sz w:val="28"/>
          <w:szCs w:val="28"/>
        </w:rPr>
        <w:t xml:space="preserve"> thông báo cho các bộ phận </w:t>
      </w:r>
      <w:r w:rsidR="00DE1951">
        <w:rPr>
          <w:sz w:val="28"/>
          <w:szCs w:val="28"/>
        </w:rPr>
        <w:t xml:space="preserve">và cá nhân liên quan có nhu cầu </w:t>
      </w:r>
      <w:r w:rsidR="00901D96">
        <w:rPr>
          <w:sz w:val="28"/>
          <w:szCs w:val="28"/>
        </w:rPr>
        <w:t>đăng ký t</w:t>
      </w:r>
      <w:r w:rsidR="004A32F4">
        <w:rPr>
          <w:sz w:val="28"/>
          <w:szCs w:val="28"/>
        </w:rPr>
        <w:t xml:space="preserve">ham gia </w:t>
      </w:r>
      <w:r w:rsidR="00901D96">
        <w:rPr>
          <w:sz w:val="28"/>
          <w:szCs w:val="28"/>
        </w:rPr>
        <w:t xml:space="preserve">các Khóa đào tạo </w:t>
      </w:r>
      <w:r w:rsidR="00212BCA">
        <w:rPr>
          <w:sz w:val="28"/>
          <w:szCs w:val="28"/>
        </w:rPr>
        <w:t xml:space="preserve">trực tuyến về An toàn tiêm chủng </w:t>
      </w:r>
      <w:r w:rsidR="00DE1951">
        <w:rPr>
          <w:sz w:val="28"/>
          <w:szCs w:val="28"/>
        </w:rPr>
        <w:t xml:space="preserve">nêu trên. </w:t>
      </w:r>
      <w:r w:rsidR="00C26EE0">
        <w:rPr>
          <w:sz w:val="28"/>
          <w:szCs w:val="28"/>
        </w:rPr>
        <w:t>T</w:t>
      </w:r>
      <w:r w:rsidR="00F90215">
        <w:rPr>
          <w:sz w:val="28"/>
          <w:szCs w:val="28"/>
        </w:rPr>
        <w:t>hông tin về</w:t>
      </w:r>
      <w:r w:rsidR="00DE1951">
        <w:rPr>
          <w:sz w:val="28"/>
          <w:szCs w:val="28"/>
        </w:rPr>
        <w:t xml:space="preserve"> nội dung, hình thức đào tạo, </w:t>
      </w:r>
      <w:r w:rsidR="00212BCA">
        <w:rPr>
          <w:sz w:val="28"/>
          <w:szCs w:val="28"/>
        </w:rPr>
        <w:t>thời gian và</w:t>
      </w:r>
      <w:r w:rsidR="00102A9A">
        <w:rPr>
          <w:sz w:val="28"/>
          <w:szCs w:val="28"/>
        </w:rPr>
        <w:t xml:space="preserve"> thời</w:t>
      </w:r>
      <w:r w:rsidR="00212BCA">
        <w:rPr>
          <w:sz w:val="28"/>
          <w:szCs w:val="28"/>
        </w:rPr>
        <w:t xml:space="preserve"> lượng đào tạo…</w:t>
      </w:r>
      <w:r w:rsidR="00DE1951">
        <w:rPr>
          <w:sz w:val="28"/>
          <w:szCs w:val="28"/>
        </w:rPr>
        <w:t xml:space="preserve"> tiết tại T</w:t>
      </w:r>
      <w:r w:rsidR="00DE1951" w:rsidRPr="00F308B7">
        <w:rPr>
          <w:sz w:val="28"/>
          <w:szCs w:val="28"/>
        </w:rPr>
        <w:t xml:space="preserve">hông báo </w:t>
      </w:r>
      <w:r w:rsidR="00212BCA">
        <w:rPr>
          <w:sz w:val="28"/>
          <w:szCs w:val="28"/>
        </w:rPr>
        <w:t>số 2044/TB-PAS</w:t>
      </w:r>
      <w:r w:rsidR="00DE1951">
        <w:rPr>
          <w:sz w:val="28"/>
          <w:szCs w:val="28"/>
        </w:rPr>
        <w:t xml:space="preserve">. </w:t>
      </w:r>
      <w:r w:rsidR="00FA5E04">
        <w:rPr>
          <w:sz w:val="28"/>
          <w:szCs w:val="28"/>
        </w:rPr>
        <w:t>C</w:t>
      </w:r>
      <w:r w:rsidR="00BA2798">
        <w:rPr>
          <w:sz w:val="28"/>
          <w:szCs w:val="28"/>
        </w:rPr>
        <w:t xml:space="preserve">ác đơn vị </w:t>
      </w:r>
      <w:r w:rsidR="00C26EE0">
        <w:rPr>
          <w:sz w:val="28"/>
          <w:szCs w:val="28"/>
        </w:rPr>
        <w:t xml:space="preserve">đăng ký </w:t>
      </w:r>
      <w:r w:rsidR="00924767">
        <w:rPr>
          <w:sz w:val="28"/>
          <w:szCs w:val="28"/>
        </w:rPr>
        <w:t>danh</w:t>
      </w:r>
      <w:r w:rsidR="00D33ECB">
        <w:rPr>
          <w:sz w:val="28"/>
          <w:szCs w:val="28"/>
        </w:rPr>
        <w:t xml:space="preserve"> sách học viên tham gia Khóa đào tạo </w:t>
      </w:r>
      <w:r w:rsidR="00083B74">
        <w:rPr>
          <w:sz w:val="28"/>
          <w:szCs w:val="28"/>
        </w:rPr>
        <w:t>trực tiếp</w:t>
      </w:r>
      <w:r w:rsidR="00924767">
        <w:rPr>
          <w:sz w:val="28"/>
          <w:szCs w:val="28"/>
        </w:rPr>
        <w:t xml:space="preserve"> cho </w:t>
      </w:r>
      <w:r w:rsidR="00212BCA">
        <w:rPr>
          <w:sz w:val="28"/>
          <w:szCs w:val="28"/>
        </w:rPr>
        <w:t>Viện Pasteur thành phố Hồ Chí Minh</w:t>
      </w:r>
      <w:r w:rsidR="00DE1951">
        <w:rPr>
          <w:sz w:val="28"/>
          <w:szCs w:val="28"/>
        </w:rPr>
        <w:t xml:space="preserve"> </w:t>
      </w:r>
      <w:r w:rsidR="00C26EE0">
        <w:rPr>
          <w:sz w:val="28"/>
          <w:szCs w:val="28"/>
        </w:rPr>
        <w:t xml:space="preserve">và </w:t>
      </w:r>
      <w:r w:rsidR="00731531">
        <w:rPr>
          <w:sz w:val="28"/>
          <w:szCs w:val="28"/>
        </w:rPr>
        <w:t>báo cáo</w:t>
      </w:r>
      <w:r w:rsidR="00083B74">
        <w:rPr>
          <w:sz w:val="28"/>
          <w:szCs w:val="28"/>
        </w:rPr>
        <w:t xml:space="preserve"> </w:t>
      </w:r>
      <w:r w:rsidR="00D316B8" w:rsidRPr="00D316B8">
        <w:rPr>
          <w:sz w:val="28"/>
          <w:szCs w:val="28"/>
        </w:rPr>
        <w:t>về Sở Y tế</w:t>
      </w:r>
      <w:r w:rsidR="00E12F64">
        <w:rPr>
          <w:sz w:val="28"/>
          <w:szCs w:val="28"/>
        </w:rPr>
        <w:t xml:space="preserve"> </w:t>
      </w:r>
      <w:r w:rsidR="00F51A9E">
        <w:rPr>
          <w:sz w:val="28"/>
          <w:szCs w:val="28"/>
        </w:rPr>
        <w:t>để theo dõi</w:t>
      </w:r>
      <w:r w:rsidR="00D316B8" w:rsidRPr="00D316B8">
        <w:rPr>
          <w:sz w:val="28"/>
          <w:szCs w:val="28"/>
        </w:rPr>
        <w:t>.</w:t>
      </w:r>
    </w:p>
    <w:p w14:paraId="712AFCA7" w14:textId="2CFBF5D5" w:rsidR="000278BB" w:rsidRPr="00FA5E04" w:rsidRDefault="000278BB" w:rsidP="00F308B7">
      <w:pPr>
        <w:spacing w:before="120" w:after="120"/>
        <w:ind w:firstLine="720"/>
        <w:jc w:val="both"/>
        <w:rPr>
          <w:sz w:val="28"/>
          <w:szCs w:val="28"/>
        </w:rPr>
      </w:pPr>
      <w:r w:rsidRPr="00CF0C34">
        <w:rPr>
          <w:bCs/>
          <w:sz w:val="28"/>
          <w:szCs w:val="28"/>
          <w:lang w:val="pt-BR"/>
        </w:rPr>
        <w:t xml:space="preserve">Yêu cầu 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</w:p>
    <w:p w14:paraId="359D5E8E" w14:textId="77777777"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49451B4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44FEB0E9" w:rsidR="000278BB" w:rsidRPr="00F65900" w:rsidRDefault="000A6A4F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9"/>
      <w:footerReference w:type="even" r:id="rId10"/>
      <w:footerReference w:type="default" r:id="rId11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15B58" w14:textId="77777777" w:rsidR="00BD30C4" w:rsidRDefault="00BD30C4">
      <w:r>
        <w:separator/>
      </w:r>
    </w:p>
  </w:endnote>
  <w:endnote w:type="continuationSeparator" w:id="0">
    <w:p w14:paraId="72554FA5" w14:textId="77777777" w:rsidR="00BD30C4" w:rsidRDefault="00BD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BD30C4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BD30C4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8C7D0" w14:textId="77777777" w:rsidR="00BD30C4" w:rsidRDefault="00BD30C4">
      <w:r>
        <w:separator/>
      </w:r>
    </w:p>
  </w:footnote>
  <w:footnote w:type="continuationSeparator" w:id="0">
    <w:p w14:paraId="1B71FF13" w14:textId="77777777" w:rsidR="00BD30C4" w:rsidRDefault="00BD3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BD30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083B74"/>
    <w:rsid w:val="00096A6B"/>
    <w:rsid w:val="000A6A4F"/>
    <w:rsid w:val="000D46DC"/>
    <w:rsid w:val="00102A9A"/>
    <w:rsid w:val="0017711E"/>
    <w:rsid w:val="00183A0F"/>
    <w:rsid w:val="0018496B"/>
    <w:rsid w:val="0018555B"/>
    <w:rsid w:val="001B5086"/>
    <w:rsid w:val="001F6834"/>
    <w:rsid w:val="001F6B1F"/>
    <w:rsid w:val="00212BCA"/>
    <w:rsid w:val="00215288"/>
    <w:rsid w:val="0023324A"/>
    <w:rsid w:val="002713D0"/>
    <w:rsid w:val="002827A7"/>
    <w:rsid w:val="00282B1D"/>
    <w:rsid w:val="002E0839"/>
    <w:rsid w:val="002E6F06"/>
    <w:rsid w:val="00311FE7"/>
    <w:rsid w:val="003C66A7"/>
    <w:rsid w:val="003F42BE"/>
    <w:rsid w:val="00402A3D"/>
    <w:rsid w:val="0042135E"/>
    <w:rsid w:val="004716B0"/>
    <w:rsid w:val="00477AC2"/>
    <w:rsid w:val="004A32F4"/>
    <w:rsid w:val="004C72A0"/>
    <w:rsid w:val="00523C7F"/>
    <w:rsid w:val="00547795"/>
    <w:rsid w:val="00562362"/>
    <w:rsid w:val="005825B5"/>
    <w:rsid w:val="00592130"/>
    <w:rsid w:val="005B1C84"/>
    <w:rsid w:val="005C0845"/>
    <w:rsid w:val="005E1EFE"/>
    <w:rsid w:val="005F73D4"/>
    <w:rsid w:val="00670E4D"/>
    <w:rsid w:val="00680297"/>
    <w:rsid w:val="006C2C05"/>
    <w:rsid w:val="00731531"/>
    <w:rsid w:val="007422A9"/>
    <w:rsid w:val="00796AE5"/>
    <w:rsid w:val="007D0B5E"/>
    <w:rsid w:val="0081081D"/>
    <w:rsid w:val="008108BC"/>
    <w:rsid w:val="00826F80"/>
    <w:rsid w:val="008D3CEC"/>
    <w:rsid w:val="00901D96"/>
    <w:rsid w:val="00916DB4"/>
    <w:rsid w:val="00924767"/>
    <w:rsid w:val="00974B37"/>
    <w:rsid w:val="00982BB3"/>
    <w:rsid w:val="009D1FDC"/>
    <w:rsid w:val="00A93F0B"/>
    <w:rsid w:val="00AA7E49"/>
    <w:rsid w:val="00AB285B"/>
    <w:rsid w:val="00B017DB"/>
    <w:rsid w:val="00BA0664"/>
    <w:rsid w:val="00BA2798"/>
    <w:rsid w:val="00BD30C4"/>
    <w:rsid w:val="00BF3DA0"/>
    <w:rsid w:val="00C12038"/>
    <w:rsid w:val="00C26EE0"/>
    <w:rsid w:val="00C75BFD"/>
    <w:rsid w:val="00C90100"/>
    <w:rsid w:val="00CB45FC"/>
    <w:rsid w:val="00CB6CB8"/>
    <w:rsid w:val="00CF0C34"/>
    <w:rsid w:val="00CF5904"/>
    <w:rsid w:val="00D316B8"/>
    <w:rsid w:val="00D33ECB"/>
    <w:rsid w:val="00D75F95"/>
    <w:rsid w:val="00DC49B9"/>
    <w:rsid w:val="00DE1951"/>
    <w:rsid w:val="00E12F64"/>
    <w:rsid w:val="00E3350D"/>
    <w:rsid w:val="00E359F2"/>
    <w:rsid w:val="00E718E2"/>
    <w:rsid w:val="00E759D1"/>
    <w:rsid w:val="00E904AE"/>
    <w:rsid w:val="00EC1257"/>
    <w:rsid w:val="00F308B7"/>
    <w:rsid w:val="00F51A9E"/>
    <w:rsid w:val="00F51B59"/>
    <w:rsid w:val="00F6532A"/>
    <w:rsid w:val="00F84DF5"/>
    <w:rsid w:val="00F90215"/>
    <w:rsid w:val="00F944C1"/>
    <w:rsid w:val="00FA5E04"/>
    <w:rsid w:val="00FB3224"/>
    <w:rsid w:val="00FD7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B27E0-9E60-4328-96A1-371357D65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11</cp:revision>
  <cp:lastPrinted>2022-05-31T04:09:00Z</cp:lastPrinted>
  <dcterms:created xsi:type="dcterms:W3CDTF">2021-11-24T03:34:00Z</dcterms:created>
  <dcterms:modified xsi:type="dcterms:W3CDTF">2022-05-31T04:15:00Z</dcterms:modified>
</cp:coreProperties>
</file>